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8B72" w14:textId="77777777" w:rsidR="00C77850" w:rsidRDefault="00C77850"/>
    <w:p w14:paraId="63F29D6C" w14:textId="77777777" w:rsidR="005615D8" w:rsidRDefault="005615D8"/>
    <w:p w14:paraId="7E97B5A5" w14:textId="77777777" w:rsidR="005615D8" w:rsidRPr="005615D8" w:rsidRDefault="005615D8" w:rsidP="005615D8">
      <w:pPr>
        <w:rPr>
          <w:sz w:val="24"/>
          <w:szCs w:val="24"/>
        </w:rPr>
      </w:pPr>
      <w:r w:rsidRPr="005615D8">
        <w:rPr>
          <w:sz w:val="24"/>
          <w:szCs w:val="24"/>
        </w:rPr>
        <w:t>Valberedningen har under året haft i uppdrag att ta fram ett förslag till styrelse för kommande verksamhetsår. Vi har fört dialog med nuvarande ledamöter och uppmanat medlemmarna att nominera både sig själva och andra kandidater.</w:t>
      </w:r>
    </w:p>
    <w:p w14:paraId="1D206A4A" w14:textId="77777777" w:rsidR="005615D8" w:rsidRPr="00FF1B37" w:rsidRDefault="005615D8" w:rsidP="005615D8">
      <w:pPr>
        <w:spacing w:line="278" w:lineRule="auto"/>
        <w:rPr>
          <w:b/>
          <w:bCs/>
          <w:sz w:val="24"/>
          <w:szCs w:val="24"/>
        </w:rPr>
      </w:pPr>
      <w:r w:rsidRPr="005615D8">
        <w:rPr>
          <w:sz w:val="24"/>
          <w:szCs w:val="24"/>
        </w:rPr>
        <w:t>Valberedningen föreslår följande personer till vår styrelse:</w:t>
      </w:r>
    </w:p>
    <w:p w14:paraId="7F9A6049" w14:textId="77777777" w:rsidR="005615D8" w:rsidRPr="00FF1B37" w:rsidRDefault="005615D8" w:rsidP="005615D8">
      <w:pPr>
        <w:spacing w:line="278" w:lineRule="auto"/>
        <w:rPr>
          <w:sz w:val="24"/>
          <w:szCs w:val="24"/>
        </w:rPr>
      </w:pPr>
      <w:r w:rsidRPr="00FF1B37">
        <w:rPr>
          <w:sz w:val="24"/>
          <w:szCs w:val="24"/>
        </w:rPr>
        <w:t xml:space="preserve">Ordförande: </w:t>
      </w:r>
      <w:r w:rsidRPr="005615D8">
        <w:rPr>
          <w:sz w:val="24"/>
          <w:szCs w:val="24"/>
        </w:rPr>
        <w:t xml:space="preserve">Linnea </w:t>
      </w:r>
      <w:proofErr w:type="spellStart"/>
      <w:r w:rsidRPr="005615D8">
        <w:rPr>
          <w:sz w:val="24"/>
          <w:szCs w:val="24"/>
        </w:rPr>
        <w:t>Funered</w:t>
      </w:r>
      <w:proofErr w:type="spellEnd"/>
      <w:r w:rsidRPr="00FF1B37">
        <w:rPr>
          <w:sz w:val="24"/>
          <w:szCs w:val="24"/>
        </w:rPr>
        <w:t xml:space="preserve"> omval 1 år</w:t>
      </w:r>
      <w:r w:rsidRPr="005615D8">
        <w:rPr>
          <w:sz w:val="24"/>
          <w:szCs w:val="24"/>
        </w:rPr>
        <w:br/>
      </w:r>
      <w:r w:rsidRPr="00FF1B37">
        <w:rPr>
          <w:sz w:val="24"/>
          <w:szCs w:val="24"/>
        </w:rPr>
        <w:t xml:space="preserve">Ledamot: </w:t>
      </w:r>
      <w:r w:rsidRPr="005615D8">
        <w:rPr>
          <w:sz w:val="24"/>
          <w:szCs w:val="24"/>
        </w:rPr>
        <w:t xml:space="preserve">Sandra </w:t>
      </w:r>
      <w:proofErr w:type="spellStart"/>
      <w:r w:rsidRPr="005615D8">
        <w:rPr>
          <w:sz w:val="24"/>
          <w:szCs w:val="24"/>
        </w:rPr>
        <w:t>Rudeberg</w:t>
      </w:r>
      <w:proofErr w:type="spellEnd"/>
      <w:r w:rsidRPr="00FF1B37">
        <w:rPr>
          <w:sz w:val="24"/>
          <w:szCs w:val="24"/>
        </w:rPr>
        <w:t xml:space="preserve"> omval</w:t>
      </w:r>
      <w:r w:rsidRPr="005615D8">
        <w:rPr>
          <w:sz w:val="24"/>
          <w:szCs w:val="24"/>
        </w:rPr>
        <w:t xml:space="preserve"> 1</w:t>
      </w:r>
      <w:r w:rsidRPr="00FF1B37">
        <w:rPr>
          <w:sz w:val="24"/>
          <w:szCs w:val="24"/>
        </w:rPr>
        <w:t xml:space="preserve"> år</w:t>
      </w:r>
      <w:r w:rsidRPr="005615D8">
        <w:rPr>
          <w:sz w:val="24"/>
          <w:szCs w:val="24"/>
        </w:rPr>
        <w:br/>
      </w:r>
      <w:r w:rsidRPr="00FF1B37">
        <w:rPr>
          <w:sz w:val="24"/>
          <w:szCs w:val="24"/>
        </w:rPr>
        <w:t xml:space="preserve">Ledamot: </w:t>
      </w:r>
      <w:r w:rsidRPr="005615D8">
        <w:rPr>
          <w:sz w:val="24"/>
          <w:szCs w:val="24"/>
        </w:rPr>
        <w:t xml:space="preserve">Rebecka Jensen omval 1 år </w:t>
      </w:r>
      <w:r w:rsidRPr="005615D8">
        <w:rPr>
          <w:sz w:val="24"/>
          <w:szCs w:val="24"/>
        </w:rPr>
        <w:br/>
      </w:r>
      <w:r w:rsidRPr="00FF1B37">
        <w:rPr>
          <w:sz w:val="24"/>
          <w:szCs w:val="24"/>
        </w:rPr>
        <w:t xml:space="preserve">Ledamot: </w:t>
      </w:r>
      <w:r w:rsidRPr="005615D8">
        <w:rPr>
          <w:sz w:val="24"/>
          <w:szCs w:val="24"/>
        </w:rPr>
        <w:t xml:space="preserve">Elin Westergård omval 1 år </w:t>
      </w:r>
      <w:r w:rsidRPr="005615D8">
        <w:rPr>
          <w:sz w:val="24"/>
          <w:szCs w:val="24"/>
        </w:rPr>
        <w:br/>
      </w:r>
      <w:r w:rsidRPr="00FF1B37">
        <w:rPr>
          <w:sz w:val="24"/>
          <w:szCs w:val="24"/>
        </w:rPr>
        <w:t xml:space="preserve">Ledamot: </w:t>
      </w:r>
      <w:r w:rsidRPr="005615D8">
        <w:rPr>
          <w:sz w:val="24"/>
          <w:szCs w:val="24"/>
        </w:rPr>
        <w:t xml:space="preserve">Linnea </w:t>
      </w:r>
      <w:proofErr w:type="spellStart"/>
      <w:r w:rsidRPr="005615D8">
        <w:rPr>
          <w:sz w:val="24"/>
          <w:szCs w:val="24"/>
        </w:rPr>
        <w:t>Marksell</w:t>
      </w:r>
      <w:proofErr w:type="spellEnd"/>
      <w:r w:rsidRPr="005615D8">
        <w:rPr>
          <w:sz w:val="24"/>
          <w:szCs w:val="24"/>
        </w:rPr>
        <w:t xml:space="preserve"> nyval 2 år </w:t>
      </w:r>
      <w:r w:rsidRPr="005615D8">
        <w:rPr>
          <w:sz w:val="24"/>
          <w:szCs w:val="24"/>
        </w:rPr>
        <w:br/>
      </w:r>
      <w:r w:rsidRPr="00FF1B37">
        <w:rPr>
          <w:sz w:val="24"/>
          <w:szCs w:val="24"/>
        </w:rPr>
        <w:t xml:space="preserve">Ledamot: </w:t>
      </w:r>
      <w:r w:rsidRPr="005615D8">
        <w:rPr>
          <w:sz w:val="24"/>
          <w:szCs w:val="24"/>
        </w:rPr>
        <w:t>Ulrika Johansson nyval 2 år</w:t>
      </w:r>
    </w:p>
    <w:p w14:paraId="606CD4B1" w14:textId="77777777" w:rsidR="005615D8" w:rsidRPr="00FF1B37" w:rsidRDefault="005615D8" w:rsidP="005615D8">
      <w:pPr>
        <w:spacing w:line="278" w:lineRule="auto"/>
        <w:rPr>
          <w:sz w:val="24"/>
          <w:szCs w:val="24"/>
        </w:rPr>
      </w:pPr>
      <w:r w:rsidRPr="00FF1B37">
        <w:rPr>
          <w:sz w:val="24"/>
          <w:szCs w:val="24"/>
        </w:rPr>
        <w:t>Vi anser att detta förslag ger styrelsen en bra blandning av erfarenhet och nya perspektiv.</w:t>
      </w:r>
    </w:p>
    <w:p w14:paraId="4A287406" w14:textId="77777777" w:rsidR="005615D8" w:rsidRPr="00FF1B37" w:rsidRDefault="005615D8" w:rsidP="005615D8">
      <w:pPr>
        <w:spacing w:line="278" w:lineRule="auto"/>
        <w:rPr>
          <w:sz w:val="24"/>
          <w:szCs w:val="24"/>
        </w:rPr>
      </w:pPr>
      <w:r w:rsidRPr="00FF1B37">
        <w:rPr>
          <w:sz w:val="24"/>
          <w:szCs w:val="24"/>
        </w:rPr>
        <w:t>Det var valberedningens förslag till styrelse. Vi lämnar över till stämman för beslut.</w:t>
      </w:r>
    </w:p>
    <w:p w14:paraId="0CF7EF56" w14:textId="77777777" w:rsidR="005615D8" w:rsidRDefault="005615D8" w:rsidP="005615D8"/>
    <w:p w14:paraId="1EA571F6" w14:textId="77777777" w:rsidR="005615D8" w:rsidRDefault="005615D8" w:rsidP="005615D8"/>
    <w:p w14:paraId="4C11BB4A" w14:textId="77777777" w:rsidR="005615D8" w:rsidRDefault="005615D8" w:rsidP="005615D8"/>
    <w:p w14:paraId="5F4AE650" w14:textId="77777777" w:rsidR="005615D8" w:rsidRDefault="005615D8" w:rsidP="005615D8"/>
    <w:p w14:paraId="5772827F" w14:textId="77777777" w:rsidR="005615D8" w:rsidRDefault="005615D8" w:rsidP="005615D8"/>
    <w:p w14:paraId="5F053081" w14:textId="77777777" w:rsidR="005615D8" w:rsidRDefault="005615D8" w:rsidP="005615D8"/>
    <w:p w14:paraId="6522B40E" w14:textId="77777777" w:rsidR="005615D8" w:rsidRDefault="005615D8" w:rsidP="005615D8"/>
    <w:p w14:paraId="7F626C33" w14:textId="77777777" w:rsidR="005615D8" w:rsidRDefault="005615D8" w:rsidP="005615D8"/>
    <w:p w14:paraId="7DDDEF0A" w14:textId="77777777" w:rsidR="005615D8" w:rsidRDefault="005615D8" w:rsidP="005615D8"/>
    <w:p w14:paraId="46283F0E" w14:textId="77777777" w:rsidR="005615D8" w:rsidRDefault="005615D8" w:rsidP="005615D8"/>
    <w:p w14:paraId="1107CFA2" w14:textId="77777777" w:rsidR="005615D8" w:rsidRDefault="005615D8" w:rsidP="005615D8"/>
    <w:p w14:paraId="73B541A1" w14:textId="77777777" w:rsidR="005615D8" w:rsidRDefault="005615D8" w:rsidP="005615D8"/>
    <w:p w14:paraId="0BA3BE25" w14:textId="77777777" w:rsidR="005615D8" w:rsidRDefault="005615D8" w:rsidP="005615D8"/>
    <w:p w14:paraId="23C24046" w14:textId="77777777" w:rsidR="005615D8" w:rsidRDefault="005615D8" w:rsidP="005615D8"/>
    <w:p w14:paraId="6E28850F" w14:textId="77777777" w:rsidR="005615D8" w:rsidRDefault="005615D8" w:rsidP="005615D8"/>
    <w:p w14:paraId="2385832B" w14:textId="77777777" w:rsidR="005615D8" w:rsidRDefault="005615D8" w:rsidP="005615D8"/>
    <w:p w14:paraId="5405BFB1" w14:textId="77777777" w:rsidR="005615D8" w:rsidRDefault="005615D8" w:rsidP="005615D8"/>
    <w:p w14:paraId="7B97D68B" w14:textId="77777777" w:rsidR="005615D8" w:rsidRPr="005615D8" w:rsidRDefault="005615D8" w:rsidP="005615D8">
      <w:pPr>
        <w:rPr>
          <w:b/>
          <w:bCs/>
          <w:sz w:val="24"/>
          <w:szCs w:val="24"/>
        </w:rPr>
      </w:pPr>
      <w:r w:rsidRPr="005615D8">
        <w:rPr>
          <w:b/>
          <w:bCs/>
          <w:sz w:val="24"/>
          <w:szCs w:val="24"/>
        </w:rPr>
        <w:t>Ulrika Johansson</w:t>
      </w:r>
    </w:p>
    <w:p w14:paraId="0B0E8C42" w14:textId="77777777" w:rsidR="005615D8" w:rsidRPr="005615D8" w:rsidRDefault="005615D8" w:rsidP="005615D8">
      <w:pPr>
        <w:rPr>
          <w:sz w:val="24"/>
          <w:szCs w:val="24"/>
        </w:rPr>
      </w:pPr>
      <w:r w:rsidRPr="005615D8">
        <w:rPr>
          <w:sz w:val="24"/>
          <w:szCs w:val="24"/>
        </w:rPr>
        <w:t xml:space="preserve">Jag heter Ulrika Johansson, är 59 år och boende i Vallentuna. Jag har tidigare jobbat som ekonom med bokföring och även delvis med försäljning/inköp på tidigare arbetsplatser. </w:t>
      </w:r>
      <w:r w:rsidRPr="005615D8">
        <w:rPr>
          <w:sz w:val="24"/>
          <w:szCs w:val="24"/>
        </w:rPr>
        <w:br/>
      </w:r>
      <w:r w:rsidRPr="005615D8">
        <w:rPr>
          <w:sz w:val="24"/>
          <w:szCs w:val="24"/>
        </w:rPr>
        <w:br/>
        <w:t xml:space="preserve">För 3 år sedan sadlade jag om helt. Jag kände att jag ville arbeta med människor och började då jobba inom Hemtjänsten i Vallentuna Kommun. Det var otroligt givande och jag kände att jag hittat min plats. Efter ca 1,5 år i Hemtjänsten började jag som personlig assistent åt en man i Brottby som hade blivit beviljad assistans </w:t>
      </w:r>
      <w:proofErr w:type="gramStart"/>
      <w:r w:rsidRPr="005615D8">
        <w:rPr>
          <w:sz w:val="24"/>
          <w:szCs w:val="24"/>
        </w:rPr>
        <w:t>istället</w:t>
      </w:r>
      <w:proofErr w:type="gramEnd"/>
      <w:r w:rsidRPr="005615D8">
        <w:rPr>
          <w:sz w:val="24"/>
          <w:szCs w:val="24"/>
        </w:rPr>
        <w:t xml:space="preserve"> för hemtjänst. Då jag lärt känna mannen via mitt jobb på hemtjänsten accepterade jag chansen att starta och börja jobba i en assistansgrupp kring honom.</w:t>
      </w:r>
      <w:r w:rsidRPr="005615D8">
        <w:rPr>
          <w:sz w:val="24"/>
          <w:szCs w:val="24"/>
        </w:rPr>
        <w:br/>
      </w:r>
      <w:r w:rsidRPr="005615D8">
        <w:rPr>
          <w:sz w:val="24"/>
          <w:szCs w:val="24"/>
        </w:rPr>
        <w:br/>
        <w:t>Jag anser mig vara en mycket empatisk och solidarisk person som tycker om att möta människor i olika situationer i livet. Jag tror starkt på alla människors lika värde och att bli accepterad för den man är. Jag hoppas kunna bidra med dessa egenskaper och erfarenheter som grund.</w:t>
      </w:r>
    </w:p>
    <w:p w14:paraId="482779E5" w14:textId="77777777" w:rsidR="005615D8" w:rsidRDefault="005615D8" w:rsidP="005615D8"/>
    <w:p w14:paraId="2D7C2FB1" w14:textId="77777777" w:rsidR="005615D8" w:rsidRDefault="005615D8" w:rsidP="005615D8"/>
    <w:p w14:paraId="103E698D" w14:textId="77777777" w:rsidR="005615D8" w:rsidRDefault="005615D8" w:rsidP="005615D8"/>
    <w:p w14:paraId="45640E4E" w14:textId="77777777" w:rsidR="005615D8" w:rsidRDefault="005615D8" w:rsidP="005615D8"/>
    <w:p w14:paraId="2A859623" w14:textId="77777777" w:rsidR="005615D8" w:rsidRDefault="005615D8" w:rsidP="005615D8"/>
    <w:p w14:paraId="61DD8159" w14:textId="77777777" w:rsidR="005615D8" w:rsidRDefault="005615D8" w:rsidP="005615D8"/>
    <w:p w14:paraId="09B81BDC" w14:textId="77777777" w:rsidR="005615D8" w:rsidRDefault="005615D8" w:rsidP="005615D8"/>
    <w:p w14:paraId="7711894E" w14:textId="77777777" w:rsidR="005615D8" w:rsidRDefault="005615D8" w:rsidP="005615D8"/>
    <w:p w14:paraId="76CD72FD" w14:textId="77777777" w:rsidR="005615D8" w:rsidRDefault="005615D8" w:rsidP="005615D8"/>
    <w:p w14:paraId="42C14547" w14:textId="77777777" w:rsidR="005615D8" w:rsidRDefault="005615D8" w:rsidP="005615D8"/>
    <w:p w14:paraId="0B8B87E4" w14:textId="77777777" w:rsidR="005615D8" w:rsidRDefault="005615D8" w:rsidP="005615D8"/>
    <w:p w14:paraId="02E8FA2B" w14:textId="77777777" w:rsidR="005615D8" w:rsidRDefault="005615D8" w:rsidP="005615D8"/>
    <w:p w14:paraId="3ED1E9E9" w14:textId="77777777" w:rsidR="005615D8" w:rsidRDefault="005615D8" w:rsidP="005615D8"/>
    <w:p w14:paraId="16076285" w14:textId="77777777" w:rsidR="005615D8" w:rsidRDefault="005615D8" w:rsidP="005615D8"/>
    <w:p w14:paraId="345B4EC0" w14:textId="77777777" w:rsidR="005615D8" w:rsidRDefault="005615D8" w:rsidP="005615D8"/>
    <w:p w14:paraId="2DE8EBB3" w14:textId="77777777" w:rsidR="005615D8" w:rsidRDefault="005615D8" w:rsidP="005615D8"/>
    <w:p w14:paraId="5BA70499" w14:textId="77777777" w:rsidR="005615D8" w:rsidRDefault="005615D8" w:rsidP="005615D8">
      <w:pPr>
        <w:rPr>
          <w:b/>
          <w:bCs/>
        </w:rPr>
      </w:pPr>
    </w:p>
    <w:p w14:paraId="316841DE" w14:textId="77777777" w:rsidR="005615D8" w:rsidRPr="005615D8" w:rsidRDefault="005615D8" w:rsidP="005615D8">
      <w:pPr>
        <w:rPr>
          <w:b/>
          <w:bCs/>
          <w:sz w:val="24"/>
          <w:szCs w:val="24"/>
        </w:rPr>
      </w:pPr>
      <w:r w:rsidRPr="005615D8">
        <w:rPr>
          <w:b/>
          <w:bCs/>
          <w:sz w:val="24"/>
          <w:szCs w:val="24"/>
        </w:rPr>
        <w:t xml:space="preserve">Linnea </w:t>
      </w:r>
      <w:proofErr w:type="spellStart"/>
      <w:r w:rsidRPr="005615D8">
        <w:rPr>
          <w:b/>
          <w:bCs/>
          <w:sz w:val="24"/>
          <w:szCs w:val="24"/>
        </w:rPr>
        <w:t>Marksell</w:t>
      </w:r>
      <w:proofErr w:type="spellEnd"/>
    </w:p>
    <w:p w14:paraId="07B3A4CA" w14:textId="77777777" w:rsidR="005615D8" w:rsidRPr="005615D8" w:rsidRDefault="005615D8" w:rsidP="005615D8">
      <w:pPr>
        <w:rPr>
          <w:sz w:val="24"/>
          <w:szCs w:val="24"/>
        </w:rPr>
      </w:pPr>
      <w:r w:rsidRPr="005615D8">
        <w:rPr>
          <w:sz w:val="24"/>
          <w:szCs w:val="24"/>
        </w:rPr>
        <w:t xml:space="preserve">Jag heter Linnea </w:t>
      </w:r>
      <w:proofErr w:type="spellStart"/>
      <w:r w:rsidRPr="005615D8">
        <w:rPr>
          <w:sz w:val="24"/>
          <w:szCs w:val="24"/>
        </w:rPr>
        <w:t>Marksell</w:t>
      </w:r>
      <w:proofErr w:type="spellEnd"/>
      <w:r w:rsidRPr="005615D8">
        <w:rPr>
          <w:sz w:val="24"/>
          <w:szCs w:val="24"/>
        </w:rPr>
        <w:t>, är 34 år och bor i nuläget i Täby med min familj. Min koppling till Vallentuna är stark då jag flyttade hit som tonåring och bodde här fram till för fyra år sedan. Två av mina barn går fortfarande i skolan i Vallentuna.</w:t>
      </w:r>
    </w:p>
    <w:p w14:paraId="11C58345" w14:textId="77777777" w:rsidR="005615D8" w:rsidRPr="005615D8" w:rsidRDefault="005615D8" w:rsidP="005615D8">
      <w:pPr>
        <w:rPr>
          <w:sz w:val="24"/>
          <w:szCs w:val="24"/>
        </w:rPr>
      </w:pPr>
      <w:r w:rsidRPr="005615D8">
        <w:rPr>
          <w:sz w:val="24"/>
          <w:szCs w:val="24"/>
        </w:rPr>
        <w:t xml:space="preserve">Just nu är jag föräldraledig, men arbetar annars som </w:t>
      </w:r>
      <w:proofErr w:type="spellStart"/>
      <w:r w:rsidRPr="005615D8">
        <w:rPr>
          <w:sz w:val="24"/>
          <w:szCs w:val="24"/>
        </w:rPr>
        <w:t>Sales</w:t>
      </w:r>
      <w:proofErr w:type="spellEnd"/>
      <w:r w:rsidRPr="005615D8">
        <w:rPr>
          <w:sz w:val="24"/>
          <w:szCs w:val="24"/>
        </w:rPr>
        <w:t xml:space="preserve"> </w:t>
      </w:r>
      <w:proofErr w:type="spellStart"/>
      <w:r w:rsidRPr="005615D8">
        <w:rPr>
          <w:sz w:val="24"/>
          <w:szCs w:val="24"/>
        </w:rPr>
        <w:t>Executive</w:t>
      </w:r>
      <w:proofErr w:type="spellEnd"/>
      <w:r w:rsidRPr="005615D8">
        <w:rPr>
          <w:sz w:val="24"/>
          <w:szCs w:val="24"/>
        </w:rPr>
        <w:t xml:space="preserve"> inom </w:t>
      </w:r>
      <w:proofErr w:type="spellStart"/>
      <w:r w:rsidRPr="005615D8">
        <w:rPr>
          <w:sz w:val="24"/>
          <w:szCs w:val="24"/>
        </w:rPr>
        <w:t>techbranschen</w:t>
      </w:r>
      <w:proofErr w:type="spellEnd"/>
      <w:r w:rsidRPr="005615D8">
        <w:rPr>
          <w:sz w:val="24"/>
          <w:szCs w:val="24"/>
        </w:rPr>
        <w:t xml:space="preserve"> där jag arbetar med projektledning, förändringsarbete och förhandlingar mellan olika aktörer.</w:t>
      </w:r>
    </w:p>
    <w:p w14:paraId="6149B625" w14:textId="77777777" w:rsidR="005615D8" w:rsidRPr="005615D8" w:rsidRDefault="005615D8" w:rsidP="005615D8">
      <w:pPr>
        <w:rPr>
          <w:sz w:val="24"/>
          <w:szCs w:val="24"/>
        </w:rPr>
      </w:pPr>
      <w:r w:rsidRPr="005615D8">
        <w:rPr>
          <w:sz w:val="24"/>
          <w:szCs w:val="24"/>
        </w:rPr>
        <w:t>Jag har flera års erfarenhet av styrelsearbete och sitter sedan fyra år tillbaka som styrelseledamot och sekreterare i styrelsen för en förening kopplad till mitt yrkesområde. I mina styrelseuppdrag har jag arbetat med strategiska frågor kopplade till verksamhetsutveckling samt haft ansvar för kommunikation och marknadsföring, med fokus på att utveckla organisationers närvaro och kommunikation i digitala kanaler. Jag har även tidigare varit engagerad i styrelsen för barnens lokala fotbollsförening.</w:t>
      </w:r>
    </w:p>
    <w:p w14:paraId="63DD9F9A" w14:textId="77777777" w:rsidR="005615D8" w:rsidRPr="005615D8" w:rsidRDefault="005615D8" w:rsidP="005615D8">
      <w:pPr>
        <w:rPr>
          <w:sz w:val="24"/>
          <w:szCs w:val="24"/>
        </w:rPr>
      </w:pPr>
      <w:r w:rsidRPr="005615D8">
        <w:rPr>
          <w:sz w:val="24"/>
          <w:szCs w:val="24"/>
        </w:rPr>
        <w:t>Utöver mitt yrkesliv driver jag egna konton i sociala medier där jag arbetar med frågor som rör mäns våld mot kvinnor. Jag brinner för att stärka arbetet mot mäns våld mot kvinnor och ser kvinnojourernas arbete som en avgörande del av samhällets stöd till utsatta kvinnor och barn.</w:t>
      </w:r>
    </w:p>
    <w:p w14:paraId="4840C1F1" w14:textId="77777777" w:rsidR="005615D8" w:rsidRPr="005615D8" w:rsidRDefault="005615D8" w:rsidP="005615D8">
      <w:pPr>
        <w:rPr>
          <w:sz w:val="24"/>
          <w:szCs w:val="24"/>
        </w:rPr>
      </w:pPr>
      <w:r w:rsidRPr="005615D8">
        <w:rPr>
          <w:sz w:val="24"/>
          <w:szCs w:val="24"/>
        </w:rPr>
        <w:t>Mitt engagemang i frågan har också en personlig grund, och i styrelsearbetet vill jag bidra med min erfarenhet av strategiskt arbete, kommunikation och organisationsutveckling – särskilt i arbetet med att stärka jourens synlighet och nå ut till fler.</w:t>
      </w:r>
    </w:p>
    <w:p w14:paraId="775D2313" w14:textId="77777777" w:rsidR="005615D8" w:rsidRPr="005615D8" w:rsidRDefault="005615D8" w:rsidP="005615D8">
      <w:pPr>
        <w:rPr>
          <w:sz w:val="24"/>
          <w:szCs w:val="24"/>
        </w:rPr>
      </w:pPr>
      <w:r w:rsidRPr="005615D8">
        <w:rPr>
          <w:sz w:val="24"/>
          <w:szCs w:val="24"/>
        </w:rPr>
        <w:t>Jag vill också bidra till att utveckla jourens strategiska arbete, bland annat genom att stärka samverkan med kommuner och andra aktörer samt arbeta för långsiktiga samarbeten som kan bidra till verksamhetens utveckling och stabilitet.</w:t>
      </w:r>
    </w:p>
    <w:p w14:paraId="0293E3D3" w14:textId="77777777" w:rsidR="005615D8" w:rsidRDefault="005615D8"/>
    <w:p w14:paraId="0041BB64" w14:textId="77777777" w:rsidR="00C77850" w:rsidRDefault="00C77850"/>
    <w:p w14:paraId="4E49C8BE" w14:textId="77777777" w:rsidR="00C77850" w:rsidRDefault="00C77850"/>
    <w:p w14:paraId="46E3E013" w14:textId="77777777" w:rsidR="00C77850" w:rsidRDefault="00C77850"/>
    <w:p w14:paraId="48ADDF0B" w14:textId="77777777" w:rsidR="00C77850" w:rsidRDefault="00C77850"/>
    <w:p w14:paraId="630AF917" w14:textId="77777777" w:rsidR="00C77850" w:rsidRDefault="00C77850"/>
    <w:p w14:paraId="7F97EE62" w14:textId="77777777" w:rsidR="00C77850" w:rsidRDefault="00C77850"/>
    <w:sectPr w:rsidR="00C7785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2EDA" w14:textId="77777777" w:rsidR="005920FB" w:rsidRDefault="005920FB" w:rsidP="00C77850">
      <w:pPr>
        <w:spacing w:after="0" w:line="240" w:lineRule="auto"/>
      </w:pPr>
      <w:r>
        <w:separator/>
      </w:r>
    </w:p>
  </w:endnote>
  <w:endnote w:type="continuationSeparator" w:id="0">
    <w:p w14:paraId="50C4D813" w14:textId="77777777" w:rsidR="005920FB" w:rsidRDefault="005920FB" w:rsidP="00C7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16E6" w14:textId="791AE7B0" w:rsidR="00C77850" w:rsidRPr="00720CD0" w:rsidRDefault="00C77850">
    <w:pPr>
      <w:pStyle w:val="Sidfot"/>
      <w:rPr>
        <w:lang w:val="fi-FI"/>
      </w:rPr>
    </w:pPr>
    <w:proofErr w:type="spellStart"/>
    <w:r w:rsidRPr="00720CD0">
      <w:rPr>
        <w:lang w:val="fi-FI"/>
      </w:rPr>
      <w:t>Kvinno</w:t>
    </w:r>
    <w:proofErr w:type="spellEnd"/>
    <w:r w:rsidRPr="00720CD0">
      <w:rPr>
        <w:lang w:val="fi-FI"/>
      </w:rPr>
      <w:t xml:space="preserve">- &amp; </w:t>
    </w:r>
    <w:proofErr w:type="spellStart"/>
    <w:r w:rsidRPr="00720CD0">
      <w:rPr>
        <w:lang w:val="fi-FI"/>
      </w:rPr>
      <w:t>Tjejjouren</w:t>
    </w:r>
    <w:proofErr w:type="spellEnd"/>
    <w:r w:rsidRPr="00720CD0">
      <w:rPr>
        <w:lang w:val="fi-FI"/>
      </w:rPr>
      <w:t xml:space="preserve"> Vallentuna, Box 170, 186 23 Vallentuna </w:t>
    </w:r>
  </w:p>
  <w:p w14:paraId="1A3FFEDF" w14:textId="7652FC82" w:rsidR="00C77850" w:rsidRPr="00720CD0" w:rsidRDefault="00C77850">
    <w:pPr>
      <w:pStyle w:val="Sidfot"/>
      <w:rPr>
        <w:lang w:val="fi-FI"/>
      </w:rPr>
    </w:pPr>
    <w:r w:rsidRPr="00720CD0">
      <w:rPr>
        <w:lang w:val="fi-FI"/>
      </w:rPr>
      <w:t xml:space="preserve">Tel: 08- 511 790 33, SMS: 072 207 55 70 Mail: </w:t>
    </w:r>
    <w:hyperlink r:id="rId1" w:history="1">
      <w:r w:rsidRPr="00720CD0">
        <w:rPr>
          <w:rStyle w:val="Hyperlnk"/>
          <w:lang w:val="fi-FI"/>
        </w:rPr>
        <w:t>Info@kvinnojourenvallentuna.se</w:t>
      </w:r>
    </w:hyperlink>
  </w:p>
  <w:p w14:paraId="3B662C3D" w14:textId="7E358534" w:rsidR="00C77850" w:rsidRDefault="00901159">
    <w:pPr>
      <w:pStyle w:val="Sidfot"/>
    </w:pPr>
    <w:proofErr w:type="spellStart"/>
    <w:r>
      <w:t>Org</w:t>
    </w:r>
    <w:proofErr w:type="spellEnd"/>
    <w:r>
      <w:t xml:space="preserve"> nr: </w:t>
    </w:r>
    <w:proofErr w:type="gramStart"/>
    <w:r>
      <w:t>802409-1160</w:t>
    </w:r>
    <w:proofErr w:type="gramEnd"/>
    <w:r>
      <w:t xml:space="preserve"> </w:t>
    </w:r>
    <w:proofErr w:type="spellStart"/>
    <w:r w:rsidR="00C77850">
      <w:t>Swish</w:t>
    </w:r>
    <w:proofErr w:type="spellEnd"/>
    <w:r w:rsidR="00C77850">
      <w:t xml:space="preserve">: 123 188 25 70, BG: </w:t>
    </w:r>
    <w:proofErr w:type="gramStart"/>
    <w:r w:rsidR="00C77850">
      <w:t>737-7443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FDEA" w14:textId="77777777" w:rsidR="005920FB" w:rsidRDefault="005920FB" w:rsidP="00C77850">
      <w:pPr>
        <w:spacing w:after="0" w:line="240" w:lineRule="auto"/>
      </w:pPr>
      <w:r>
        <w:separator/>
      </w:r>
    </w:p>
  </w:footnote>
  <w:footnote w:type="continuationSeparator" w:id="0">
    <w:p w14:paraId="1683ED24" w14:textId="77777777" w:rsidR="005920FB" w:rsidRDefault="005920FB" w:rsidP="00C7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4A91" w14:textId="185712A1" w:rsidR="00C77850" w:rsidRDefault="00C77850">
    <w:pPr>
      <w:pStyle w:val="Sidhuvud"/>
    </w:pPr>
    <w:r>
      <w:rPr>
        <w:noProof/>
      </w:rPr>
      <w:drawing>
        <wp:inline distT="0" distB="0" distL="0" distR="0" wp14:anchorId="5F727650" wp14:editId="5101D791">
          <wp:extent cx="5760720" cy="1411605"/>
          <wp:effectExtent l="0" t="0" r="0" b="0"/>
          <wp:docPr id="18526228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22887" name=""/>
                  <pic:cNvPicPr/>
                </pic:nvPicPr>
                <pic:blipFill>
                  <a:blip r:embed="rId1"/>
                  <a:stretch>
                    <a:fillRect/>
                  </a:stretch>
                </pic:blipFill>
                <pic:spPr>
                  <a:xfrm>
                    <a:off x="0" y="0"/>
                    <a:ext cx="5760720" cy="14116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50"/>
    <w:rsid w:val="0002134D"/>
    <w:rsid w:val="00042A49"/>
    <w:rsid w:val="00072527"/>
    <w:rsid w:val="000A2255"/>
    <w:rsid w:val="000D3B42"/>
    <w:rsid w:val="000D5E7A"/>
    <w:rsid w:val="0012055B"/>
    <w:rsid w:val="00142838"/>
    <w:rsid w:val="00164E65"/>
    <w:rsid w:val="001C6669"/>
    <w:rsid w:val="001C6A30"/>
    <w:rsid w:val="002355BF"/>
    <w:rsid w:val="00237BF2"/>
    <w:rsid w:val="00281FC9"/>
    <w:rsid w:val="00283ED4"/>
    <w:rsid w:val="002A095D"/>
    <w:rsid w:val="002A12AE"/>
    <w:rsid w:val="003B02AF"/>
    <w:rsid w:val="003C6628"/>
    <w:rsid w:val="00462C99"/>
    <w:rsid w:val="00485920"/>
    <w:rsid w:val="004C6E3F"/>
    <w:rsid w:val="00517302"/>
    <w:rsid w:val="00532E7D"/>
    <w:rsid w:val="00544782"/>
    <w:rsid w:val="0054775F"/>
    <w:rsid w:val="005615D8"/>
    <w:rsid w:val="00576F95"/>
    <w:rsid w:val="005920FB"/>
    <w:rsid w:val="005C0364"/>
    <w:rsid w:val="005D555B"/>
    <w:rsid w:val="005E1928"/>
    <w:rsid w:val="005F2837"/>
    <w:rsid w:val="00607280"/>
    <w:rsid w:val="00630B33"/>
    <w:rsid w:val="006878CE"/>
    <w:rsid w:val="00717961"/>
    <w:rsid w:val="00720CD0"/>
    <w:rsid w:val="007923EA"/>
    <w:rsid w:val="007B02E8"/>
    <w:rsid w:val="00841F17"/>
    <w:rsid w:val="008811B2"/>
    <w:rsid w:val="00894163"/>
    <w:rsid w:val="008C5AD2"/>
    <w:rsid w:val="008D64E0"/>
    <w:rsid w:val="008D7E38"/>
    <w:rsid w:val="008E62BB"/>
    <w:rsid w:val="00901159"/>
    <w:rsid w:val="00915329"/>
    <w:rsid w:val="00960C40"/>
    <w:rsid w:val="00962BDA"/>
    <w:rsid w:val="00991B11"/>
    <w:rsid w:val="009B6ED7"/>
    <w:rsid w:val="00A011E3"/>
    <w:rsid w:val="00A05B25"/>
    <w:rsid w:val="00A1351A"/>
    <w:rsid w:val="00A53A56"/>
    <w:rsid w:val="00A8545D"/>
    <w:rsid w:val="00AB1707"/>
    <w:rsid w:val="00AE1609"/>
    <w:rsid w:val="00B06B45"/>
    <w:rsid w:val="00B72C18"/>
    <w:rsid w:val="00B756CB"/>
    <w:rsid w:val="00B83636"/>
    <w:rsid w:val="00BA37F8"/>
    <w:rsid w:val="00BB4792"/>
    <w:rsid w:val="00BE5FA0"/>
    <w:rsid w:val="00C13093"/>
    <w:rsid w:val="00C24F15"/>
    <w:rsid w:val="00C4188F"/>
    <w:rsid w:val="00C74F51"/>
    <w:rsid w:val="00C77850"/>
    <w:rsid w:val="00C83ED4"/>
    <w:rsid w:val="00CA3506"/>
    <w:rsid w:val="00CC5A3A"/>
    <w:rsid w:val="00CC6127"/>
    <w:rsid w:val="00CD4335"/>
    <w:rsid w:val="00D07774"/>
    <w:rsid w:val="00D25611"/>
    <w:rsid w:val="00D52F02"/>
    <w:rsid w:val="00DA7182"/>
    <w:rsid w:val="00DB72ED"/>
    <w:rsid w:val="00DD4126"/>
    <w:rsid w:val="00E0565B"/>
    <w:rsid w:val="00E141A2"/>
    <w:rsid w:val="00E27C00"/>
    <w:rsid w:val="00E816BA"/>
    <w:rsid w:val="00E81FB6"/>
    <w:rsid w:val="00ED5102"/>
    <w:rsid w:val="00EE6BBA"/>
    <w:rsid w:val="00EF4715"/>
    <w:rsid w:val="00F164AC"/>
    <w:rsid w:val="00F20AC2"/>
    <w:rsid w:val="00F40D76"/>
    <w:rsid w:val="00F41241"/>
    <w:rsid w:val="00F430B5"/>
    <w:rsid w:val="00F70A8B"/>
    <w:rsid w:val="00FB52A5"/>
    <w:rsid w:val="00FF4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F321"/>
  <w15:chartTrackingRefBased/>
  <w15:docId w15:val="{2E65A96A-C30C-4935-B9D0-E7253744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7785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7850"/>
  </w:style>
  <w:style w:type="paragraph" w:styleId="Sidfot">
    <w:name w:val="footer"/>
    <w:basedOn w:val="Normal"/>
    <w:link w:val="SidfotChar"/>
    <w:uiPriority w:val="99"/>
    <w:unhideWhenUsed/>
    <w:rsid w:val="00C778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7850"/>
  </w:style>
  <w:style w:type="character" w:styleId="Hyperlnk">
    <w:name w:val="Hyperlink"/>
    <w:basedOn w:val="Standardstycketeckensnitt"/>
    <w:uiPriority w:val="99"/>
    <w:unhideWhenUsed/>
    <w:rsid w:val="00C77850"/>
    <w:rPr>
      <w:color w:val="0563C1" w:themeColor="hyperlink"/>
      <w:u w:val="single"/>
    </w:rPr>
  </w:style>
  <w:style w:type="character" w:styleId="Olstomnmnande">
    <w:name w:val="Unresolved Mention"/>
    <w:basedOn w:val="Standardstycketeckensnitt"/>
    <w:uiPriority w:val="99"/>
    <w:semiHidden/>
    <w:unhideWhenUsed/>
    <w:rsid w:val="00C77850"/>
    <w:rPr>
      <w:color w:val="605E5C"/>
      <w:shd w:val="clear" w:color="auto" w:fill="E1DFDD"/>
    </w:rPr>
  </w:style>
  <w:style w:type="paragraph" w:styleId="Liststycke">
    <w:name w:val="List Paragraph"/>
    <w:basedOn w:val="Normal"/>
    <w:uiPriority w:val="34"/>
    <w:qFormat/>
    <w:rsid w:val="00F16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4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kvinnojourenvallentun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2837</Characters>
  <Application>Microsoft Office Word</Application>
  <DocSecurity>0</DocSecurity>
  <Lines>91</Lines>
  <Paragraphs>14</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Englund</dc:creator>
  <cp:keywords/>
  <dc:description/>
  <cp:lastModifiedBy>Kvinnojouren Vallentuna</cp:lastModifiedBy>
  <cp:revision>4</cp:revision>
  <cp:lastPrinted>2023-12-04T19:01:00Z</cp:lastPrinted>
  <dcterms:created xsi:type="dcterms:W3CDTF">2026-03-16T14:47:00Z</dcterms:created>
  <dcterms:modified xsi:type="dcterms:W3CDTF">2026-03-17T17:01:00Z</dcterms:modified>
</cp:coreProperties>
</file>